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C0" w:rsidRPr="000929AC" w:rsidRDefault="00C31DB8" w:rsidP="00E76F9D">
      <w:pPr>
        <w:jc w:val="center"/>
        <w:rPr>
          <w:rFonts w:ascii="Times New Roman" w:hAnsi="Times New Roman" w:cs="Times New Roman"/>
          <w:sz w:val="28"/>
        </w:rPr>
      </w:pPr>
      <w:r w:rsidRPr="000929AC">
        <w:rPr>
          <w:rFonts w:ascii="Times New Roman" w:hAnsi="Times New Roman" w:cs="Times New Roman"/>
          <w:sz w:val="28"/>
        </w:rPr>
        <w:t>График новогодних утренников</w:t>
      </w:r>
      <w:r w:rsidR="00E76F9D">
        <w:rPr>
          <w:rFonts w:ascii="Times New Roman" w:hAnsi="Times New Roman" w:cs="Times New Roman"/>
          <w:sz w:val="28"/>
        </w:rPr>
        <w:t xml:space="preserve"> в МБДОУ «Детский сад № 127»</w:t>
      </w:r>
      <w:bookmarkStart w:id="0" w:name="_GoBack"/>
      <w:bookmarkEnd w:id="0"/>
    </w:p>
    <w:p w:rsidR="00C31DB8" w:rsidRPr="000929AC" w:rsidRDefault="00C31DB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098" w:type="dxa"/>
        <w:tblLook w:val="04A0" w:firstRow="1" w:lastRow="0" w:firstColumn="1" w:lastColumn="0" w:noHBand="0" w:noVBand="1"/>
      </w:tblPr>
      <w:tblGrid>
        <w:gridCol w:w="2629"/>
        <w:gridCol w:w="2936"/>
        <w:gridCol w:w="3533"/>
      </w:tblGrid>
      <w:tr w:rsidR="00E76F9D" w:rsidRPr="000929AC" w:rsidTr="00E76F9D">
        <w:trPr>
          <w:trHeight w:val="293"/>
        </w:trPr>
        <w:tc>
          <w:tcPr>
            <w:tcW w:w="2629" w:type="dxa"/>
          </w:tcPr>
          <w:p w:rsidR="00E76F9D" w:rsidRPr="000929AC" w:rsidRDefault="00E76F9D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2936" w:type="dxa"/>
          </w:tcPr>
          <w:p w:rsidR="00E76F9D" w:rsidRPr="000929AC" w:rsidRDefault="00E76F9D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533" w:type="dxa"/>
          </w:tcPr>
          <w:p w:rsidR="00E76F9D" w:rsidRPr="000929AC" w:rsidRDefault="00E76F9D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 xml:space="preserve">Группа </w:t>
            </w:r>
          </w:p>
        </w:tc>
      </w:tr>
      <w:tr w:rsidR="00E76F9D" w:rsidRPr="000929AC" w:rsidTr="00E76F9D">
        <w:trPr>
          <w:trHeight w:val="1203"/>
        </w:trPr>
        <w:tc>
          <w:tcPr>
            <w:tcW w:w="2629" w:type="dxa"/>
            <w:vMerge w:val="restart"/>
          </w:tcPr>
          <w:p w:rsidR="00E76F9D" w:rsidRPr="000929AC" w:rsidRDefault="00E76F9D" w:rsidP="00C31DB8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E76F9D" w:rsidRPr="000929AC" w:rsidRDefault="00E76F9D" w:rsidP="00C31DB8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22 декабря</w:t>
            </w:r>
          </w:p>
        </w:tc>
        <w:tc>
          <w:tcPr>
            <w:tcW w:w="2936" w:type="dxa"/>
          </w:tcPr>
          <w:p w:rsidR="00E76F9D" w:rsidRPr="000929AC" w:rsidRDefault="00E76F9D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8.50-9.05</w:t>
            </w:r>
          </w:p>
          <w:p w:rsidR="00E76F9D" w:rsidRPr="000929AC" w:rsidRDefault="00E76F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</w:tcPr>
          <w:p w:rsidR="00E76F9D" w:rsidRDefault="00E76F9D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 xml:space="preserve">Утята </w:t>
            </w:r>
          </w:p>
          <w:p w:rsidR="00E76F9D" w:rsidRPr="000929AC" w:rsidRDefault="00E76F9D">
            <w:pPr>
              <w:rPr>
                <w:rFonts w:ascii="Times New Roman" w:hAnsi="Times New Roman" w:cs="Times New Roman"/>
                <w:sz w:val="28"/>
              </w:rPr>
            </w:pPr>
          </w:p>
          <w:p w:rsidR="00E76F9D" w:rsidRPr="000929AC" w:rsidRDefault="00E76F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6F9D" w:rsidRPr="000929AC" w:rsidTr="00E76F9D">
        <w:trPr>
          <w:trHeight w:val="1203"/>
        </w:trPr>
        <w:tc>
          <w:tcPr>
            <w:tcW w:w="2629" w:type="dxa"/>
            <w:vMerge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6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9.15-9.30</w:t>
            </w:r>
          </w:p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Смешарики</w:t>
            </w:r>
          </w:p>
          <w:p w:rsidR="00E76F9D" w:rsidRPr="000929AC" w:rsidRDefault="00E76F9D" w:rsidP="00E76F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6F9D" w:rsidRPr="000929AC" w:rsidTr="00E76F9D">
        <w:trPr>
          <w:trHeight w:val="1217"/>
        </w:trPr>
        <w:tc>
          <w:tcPr>
            <w:tcW w:w="2629" w:type="dxa"/>
            <w:vMerge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6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9.40-9.55</w:t>
            </w:r>
          </w:p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Гномики</w:t>
            </w:r>
          </w:p>
          <w:p w:rsidR="00E76F9D" w:rsidRPr="000929AC" w:rsidRDefault="00E76F9D" w:rsidP="00E76F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6F9D" w:rsidRPr="000929AC" w:rsidTr="00E76F9D">
        <w:trPr>
          <w:trHeight w:val="909"/>
        </w:trPr>
        <w:tc>
          <w:tcPr>
            <w:tcW w:w="2629" w:type="dxa"/>
            <w:vMerge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6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10.10-10.35</w:t>
            </w:r>
          </w:p>
        </w:tc>
        <w:tc>
          <w:tcPr>
            <w:tcW w:w="3533" w:type="dxa"/>
          </w:tcPr>
          <w:p w:rsidR="00E76F9D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Солнышко</w:t>
            </w:r>
          </w:p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6F9D" w:rsidRPr="000929AC" w:rsidTr="00E76F9D">
        <w:trPr>
          <w:trHeight w:val="895"/>
        </w:trPr>
        <w:tc>
          <w:tcPr>
            <w:tcW w:w="2629" w:type="dxa"/>
            <w:vMerge w:val="restart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23 декабря</w:t>
            </w:r>
          </w:p>
        </w:tc>
        <w:tc>
          <w:tcPr>
            <w:tcW w:w="2936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9.00-9.20</w:t>
            </w:r>
          </w:p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Веселые друзья</w:t>
            </w:r>
          </w:p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6F9D" w:rsidRPr="000929AC" w:rsidTr="00E76F9D">
        <w:trPr>
          <w:trHeight w:val="909"/>
        </w:trPr>
        <w:tc>
          <w:tcPr>
            <w:tcW w:w="2629" w:type="dxa"/>
            <w:vMerge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6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9.40-10.00</w:t>
            </w:r>
          </w:p>
        </w:tc>
        <w:tc>
          <w:tcPr>
            <w:tcW w:w="3533" w:type="dxa"/>
          </w:tcPr>
          <w:p w:rsidR="00E76F9D" w:rsidRPr="000929AC" w:rsidRDefault="00E76F9D" w:rsidP="00E76F9D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Пчёлки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76F9D" w:rsidRPr="000929AC" w:rsidTr="00E76F9D">
        <w:trPr>
          <w:trHeight w:val="1189"/>
        </w:trPr>
        <w:tc>
          <w:tcPr>
            <w:tcW w:w="2629" w:type="dxa"/>
            <w:vMerge w:val="restart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24 декабря</w:t>
            </w:r>
          </w:p>
        </w:tc>
        <w:tc>
          <w:tcPr>
            <w:tcW w:w="2936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9.00-9.30</w:t>
            </w:r>
          </w:p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Теремок</w:t>
            </w:r>
          </w:p>
          <w:p w:rsidR="00E76F9D" w:rsidRPr="000929AC" w:rsidRDefault="00E76F9D" w:rsidP="00E76F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6F9D" w:rsidRPr="000929AC" w:rsidTr="00E76F9D">
        <w:trPr>
          <w:trHeight w:val="1217"/>
        </w:trPr>
        <w:tc>
          <w:tcPr>
            <w:tcW w:w="2629" w:type="dxa"/>
            <w:vMerge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6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10.00-10.30</w:t>
            </w:r>
          </w:p>
        </w:tc>
        <w:tc>
          <w:tcPr>
            <w:tcW w:w="3533" w:type="dxa"/>
          </w:tcPr>
          <w:p w:rsidR="00E76F9D" w:rsidRPr="000929AC" w:rsidRDefault="00E76F9D" w:rsidP="00422994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Умнички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6F9D" w:rsidRPr="000929AC" w:rsidTr="00E76F9D">
        <w:trPr>
          <w:trHeight w:val="895"/>
        </w:trPr>
        <w:tc>
          <w:tcPr>
            <w:tcW w:w="2629" w:type="dxa"/>
            <w:vMerge w:val="restart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25 декабря</w:t>
            </w:r>
          </w:p>
        </w:tc>
        <w:tc>
          <w:tcPr>
            <w:tcW w:w="2936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9.00-9.35</w:t>
            </w:r>
          </w:p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3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Сказка</w:t>
            </w:r>
          </w:p>
          <w:p w:rsidR="00E76F9D" w:rsidRPr="000929AC" w:rsidRDefault="00E76F9D" w:rsidP="00E76F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76F9D" w:rsidRPr="000929AC" w:rsidTr="00E76F9D">
        <w:trPr>
          <w:trHeight w:val="1203"/>
        </w:trPr>
        <w:tc>
          <w:tcPr>
            <w:tcW w:w="2629" w:type="dxa"/>
            <w:vMerge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36" w:type="dxa"/>
          </w:tcPr>
          <w:p w:rsidR="00E76F9D" w:rsidRPr="000929AC" w:rsidRDefault="00E76F9D" w:rsidP="0097013C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10.00-10.35</w:t>
            </w:r>
          </w:p>
        </w:tc>
        <w:tc>
          <w:tcPr>
            <w:tcW w:w="3533" w:type="dxa"/>
          </w:tcPr>
          <w:p w:rsidR="00E76F9D" w:rsidRPr="000929AC" w:rsidRDefault="00E76F9D" w:rsidP="00E76F9D">
            <w:pPr>
              <w:rPr>
                <w:rFonts w:ascii="Times New Roman" w:hAnsi="Times New Roman" w:cs="Times New Roman"/>
                <w:sz w:val="28"/>
              </w:rPr>
            </w:pPr>
            <w:r w:rsidRPr="000929AC">
              <w:rPr>
                <w:rFonts w:ascii="Times New Roman" w:hAnsi="Times New Roman" w:cs="Times New Roman"/>
                <w:sz w:val="28"/>
              </w:rPr>
              <w:t>Цветик-семицветик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C31DB8" w:rsidRPr="000929AC" w:rsidRDefault="00C31DB8">
      <w:pPr>
        <w:rPr>
          <w:rFonts w:ascii="Times New Roman" w:hAnsi="Times New Roman" w:cs="Times New Roman"/>
          <w:sz w:val="28"/>
        </w:rPr>
      </w:pPr>
    </w:p>
    <w:sectPr w:rsidR="00C31DB8" w:rsidRPr="0009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A"/>
    <w:rsid w:val="000349C0"/>
    <w:rsid w:val="000929AC"/>
    <w:rsid w:val="00255F2A"/>
    <w:rsid w:val="00422994"/>
    <w:rsid w:val="005F0FB5"/>
    <w:rsid w:val="00766477"/>
    <w:rsid w:val="0097013C"/>
    <w:rsid w:val="00C31DB8"/>
    <w:rsid w:val="00E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C5B9-9F38-4B58-85CC-8264CEA5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Центр Развития Ребенка "Детский сад №127"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Светлана Владимировна</dc:creator>
  <cp:keywords/>
  <dc:description/>
  <cp:lastModifiedBy>Сорокина Светлана Владимировна</cp:lastModifiedBy>
  <cp:revision>5</cp:revision>
  <cp:lastPrinted>2020-12-10T08:52:00Z</cp:lastPrinted>
  <dcterms:created xsi:type="dcterms:W3CDTF">2020-12-08T06:15:00Z</dcterms:created>
  <dcterms:modified xsi:type="dcterms:W3CDTF">2020-12-30T12:51:00Z</dcterms:modified>
</cp:coreProperties>
</file>