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45E7" w14:textId="52E39FC4" w:rsidR="008C17DB" w:rsidRPr="00E669F0" w:rsidRDefault="00F122F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669F0">
        <w:rPr>
          <w:rFonts w:ascii="Times New Roman" w:hAnsi="Times New Roman" w:cs="Times New Roman"/>
          <w:b/>
          <w:i/>
          <w:sz w:val="36"/>
          <w:szCs w:val="36"/>
          <w:u w:val="single"/>
        </w:rPr>
        <w:t>Занятие №1 чтение сказки «Маша и медведь»</w:t>
      </w:r>
    </w:p>
    <w:p w14:paraId="25ADA995" w14:textId="739E75FE" w:rsidR="006A65BC" w:rsidRDefault="00F122F1">
      <w:pPr>
        <w:rPr>
          <w:rFonts w:ascii="Times New Roman" w:hAnsi="Times New Roman" w:cs="Times New Roman"/>
          <w:sz w:val="28"/>
          <w:szCs w:val="28"/>
        </w:rPr>
      </w:pPr>
      <w:r w:rsidRPr="00E669F0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E669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1EF7C" w14:textId="0F0A40B5" w:rsidR="00F122F1" w:rsidRPr="00E669F0" w:rsidRDefault="00F122F1">
      <w:pPr>
        <w:rPr>
          <w:rFonts w:ascii="Times New Roman" w:hAnsi="Times New Roman" w:cs="Times New Roman"/>
          <w:sz w:val="28"/>
          <w:szCs w:val="28"/>
        </w:rPr>
      </w:pPr>
      <w:r w:rsidRPr="00E669F0">
        <w:rPr>
          <w:rFonts w:ascii="Times New Roman" w:hAnsi="Times New Roman" w:cs="Times New Roman"/>
          <w:sz w:val="28"/>
          <w:szCs w:val="28"/>
        </w:rPr>
        <w:t>Познакомить ребенка с русской народной сказкой «Маша и медведь» (</w:t>
      </w:r>
      <w:proofErr w:type="spellStart"/>
      <w:r w:rsidRPr="00E669F0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E669F0">
        <w:rPr>
          <w:rFonts w:ascii="Times New Roman" w:hAnsi="Times New Roman" w:cs="Times New Roman"/>
          <w:sz w:val="28"/>
          <w:szCs w:val="28"/>
        </w:rPr>
        <w:t>. М.</w:t>
      </w:r>
      <w:r w:rsidR="00E951CD">
        <w:rPr>
          <w:rFonts w:ascii="Times New Roman" w:hAnsi="Times New Roman" w:cs="Times New Roman"/>
          <w:sz w:val="28"/>
          <w:szCs w:val="28"/>
        </w:rPr>
        <w:t xml:space="preserve"> </w:t>
      </w:r>
      <w:r w:rsidRPr="00E669F0">
        <w:rPr>
          <w:rFonts w:ascii="Times New Roman" w:hAnsi="Times New Roman" w:cs="Times New Roman"/>
          <w:sz w:val="28"/>
          <w:szCs w:val="28"/>
        </w:rPr>
        <w:t>Булатова)</w:t>
      </w:r>
    </w:p>
    <w:p w14:paraId="0F08A553" w14:textId="5B9B0F2E" w:rsidR="006A65BC" w:rsidRDefault="00F122F1">
      <w:pPr>
        <w:rPr>
          <w:rFonts w:ascii="Times New Roman" w:hAnsi="Times New Roman" w:cs="Times New Roman"/>
          <w:sz w:val="28"/>
          <w:szCs w:val="28"/>
        </w:rPr>
      </w:pPr>
      <w:r w:rsidRPr="00E669F0">
        <w:rPr>
          <w:rFonts w:ascii="Times New Roman" w:hAnsi="Times New Roman" w:cs="Times New Roman"/>
          <w:b/>
          <w:sz w:val="32"/>
          <w:szCs w:val="32"/>
          <w:u w:val="single"/>
        </w:rPr>
        <w:t>Ход занятия:</w:t>
      </w:r>
      <w:r w:rsidRPr="00E669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958AF" w14:textId="11AC3142" w:rsidR="00F122F1" w:rsidRDefault="00F122F1">
      <w:pPr>
        <w:rPr>
          <w:rFonts w:ascii="Times New Roman" w:hAnsi="Times New Roman" w:cs="Times New Roman"/>
          <w:sz w:val="28"/>
          <w:szCs w:val="28"/>
        </w:rPr>
      </w:pPr>
      <w:r w:rsidRPr="00E669F0">
        <w:rPr>
          <w:rFonts w:ascii="Times New Roman" w:hAnsi="Times New Roman" w:cs="Times New Roman"/>
          <w:sz w:val="28"/>
          <w:szCs w:val="28"/>
        </w:rPr>
        <w:t>Вспомните с малышом, какие сказки вы уже с ним читали. (Куро</w:t>
      </w:r>
      <w:r w:rsidR="00E669F0">
        <w:rPr>
          <w:rFonts w:ascii="Times New Roman" w:hAnsi="Times New Roman" w:cs="Times New Roman"/>
          <w:sz w:val="28"/>
          <w:szCs w:val="28"/>
        </w:rPr>
        <w:t>ч</w:t>
      </w:r>
      <w:r w:rsidRPr="00E669F0">
        <w:rPr>
          <w:rFonts w:ascii="Times New Roman" w:hAnsi="Times New Roman" w:cs="Times New Roman"/>
          <w:sz w:val="28"/>
          <w:szCs w:val="28"/>
        </w:rPr>
        <w:t xml:space="preserve">ка Ряба, Теремок, Репка и </w:t>
      </w:r>
      <w:proofErr w:type="spellStart"/>
      <w:r w:rsidRPr="00E669F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E669F0">
        <w:rPr>
          <w:rFonts w:ascii="Times New Roman" w:hAnsi="Times New Roman" w:cs="Times New Roman"/>
          <w:sz w:val="28"/>
          <w:szCs w:val="28"/>
        </w:rPr>
        <w:t>).</w:t>
      </w:r>
    </w:p>
    <w:p w14:paraId="7A3868F7" w14:textId="5FBD35E6" w:rsidR="006A65BC" w:rsidRDefault="00E669F0">
      <w:pPr>
        <w:rPr>
          <w:rFonts w:ascii="Times New Roman" w:hAnsi="Times New Roman" w:cs="Times New Roman"/>
          <w:sz w:val="28"/>
          <w:szCs w:val="28"/>
        </w:rPr>
      </w:pPr>
      <w:r w:rsidRPr="006A65BC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670D5" w14:textId="122F3AF6" w:rsidR="00E669F0" w:rsidRPr="00E669F0" w:rsidRDefault="00E66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6A65BC">
        <w:rPr>
          <w:rFonts w:ascii="Times New Roman" w:hAnsi="Times New Roman" w:cs="Times New Roman"/>
          <w:sz w:val="28"/>
          <w:szCs w:val="28"/>
        </w:rPr>
        <w:t xml:space="preserve">за ранее </w:t>
      </w:r>
      <w:r>
        <w:rPr>
          <w:rFonts w:ascii="Times New Roman" w:hAnsi="Times New Roman" w:cs="Times New Roman"/>
          <w:sz w:val="28"/>
          <w:szCs w:val="28"/>
        </w:rPr>
        <w:t>сказку</w:t>
      </w:r>
      <w:r w:rsidR="006A65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без ребенка</w:t>
      </w:r>
      <w:r w:rsidR="006A65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уделить внимание инто</w:t>
      </w:r>
      <w:r w:rsidR="00E843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</w:t>
      </w:r>
      <w:r w:rsidR="006A65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5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речи.</w:t>
      </w:r>
      <w:r w:rsidR="006A65BC">
        <w:rPr>
          <w:rFonts w:ascii="Times New Roman" w:hAnsi="Times New Roman" w:cs="Times New Roman"/>
          <w:sz w:val="28"/>
          <w:szCs w:val="28"/>
        </w:rPr>
        <w:t xml:space="preserve"> Чтобы в дальнейшем при чтении сказки, вы помогли малышу услышать нотки сочувствия, переживания, радости.</w:t>
      </w:r>
    </w:p>
    <w:p w14:paraId="5643D11D" w14:textId="59E5FC33" w:rsidR="00986210" w:rsidRDefault="00F122F1">
      <w:pPr>
        <w:rPr>
          <w:rFonts w:ascii="Times New Roman" w:hAnsi="Times New Roman" w:cs="Times New Roman"/>
          <w:sz w:val="28"/>
          <w:szCs w:val="28"/>
        </w:rPr>
      </w:pPr>
      <w:r w:rsidRPr="00E669F0">
        <w:rPr>
          <w:rFonts w:ascii="Times New Roman" w:hAnsi="Times New Roman" w:cs="Times New Roman"/>
          <w:sz w:val="28"/>
          <w:szCs w:val="28"/>
        </w:rPr>
        <w:t xml:space="preserve">Предложите ребенку познакомиться с новой сказкой, которая называется «Маша и медведь». </w:t>
      </w:r>
    </w:p>
    <w:p w14:paraId="4D1D58BC" w14:textId="43ABE87C" w:rsidR="00F122F1" w:rsidRPr="00986210" w:rsidRDefault="004C3F4B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6A6663" wp14:editId="724AB37D">
            <wp:simplePos x="0" y="0"/>
            <wp:positionH relativeFrom="column">
              <wp:posOffset>-1012190</wp:posOffset>
            </wp:positionH>
            <wp:positionV relativeFrom="paragraph">
              <wp:posOffset>326390</wp:posOffset>
            </wp:positionV>
            <wp:extent cx="3550285" cy="5226685"/>
            <wp:effectExtent l="133350" t="114300" r="126365" b="164465"/>
            <wp:wrapSquare wrapText="bothSides"/>
            <wp:docPr id="2" name="Рисунок 2" descr="https://i.pinimg.com/736x/aa/82/71/aa82718cc47e5081ca343d5fab4c7f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aa/82/71/aa82718cc47e5081ca343d5fab4c7f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5226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</w:t>
      </w:r>
      <w:r w:rsidR="00986210" w:rsidRPr="00986210">
        <w:rPr>
          <w:rFonts w:ascii="Times New Roman" w:hAnsi="Times New Roman" w:cs="Times New Roman"/>
          <w:b/>
          <w:color w:val="C00000"/>
          <w:sz w:val="28"/>
          <w:szCs w:val="28"/>
        </w:rPr>
        <w:t>!!!!</w:t>
      </w:r>
      <w:r w:rsidR="0098621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122F1" w:rsidRPr="00986210">
        <w:rPr>
          <w:rFonts w:ascii="Times New Roman" w:hAnsi="Times New Roman" w:cs="Times New Roman"/>
          <w:color w:val="C00000"/>
          <w:sz w:val="28"/>
          <w:szCs w:val="28"/>
        </w:rPr>
        <w:t xml:space="preserve">Читайте сказку так, чтобы малыш не остался равнодушным к судьбе девочки, попавшей к медведю, чтобы от души порадовался её выдумке залезть </w:t>
      </w:r>
      <w:r w:rsidR="00E669F0" w:rsidRPr="00986210">
        <w:rPr>
          <w:rFonts w:ascii="Times New Roman" w:hAnsi="Times New Roman" w:cs="Times New Roman"/>
          <w:color w:val="C00000"/>
          <w:sz w:val="28"/>
          <w:szCs w:val="28"/>
        </w:rPr>
        <w:t>в короб с пирожками и благополучному возвращению к бабушке и дедушке.</w:t>
      </w:r>
    </w:p>
    <w:p w14:paraId="08471026" w14:textId="5A16F644" w:rsidR="006B0901" w:rsidRPr="00A01311" w:rsidRDefault="0098621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6B0901" w:rsidRPr="00A01311">
        <w:rPr>
          <w:rFonts w:ascii="Times New Roman" w:hAnsi="Times New Roman" w:cs="Times New Roman"/>
          <w:b/>
          <w:i/>
          <w:sz w:val="24"/>
          <w:szCs w:val="24"/>
          <w:u w:val="single"/>
        </w:rPr>
        <w:t>Текст сказки прилагается отдельным файлом</w:t>
      </w:r>
      <w:r w:rsidR="00F85A94" w:rsidRPr="00A0131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(чтение без </w:t>
      </w:r>
      <w:r w:rsidR="004C3F4B" w:rsidRPr="00A01311">
        <w:rPr>
          <w:rFonts w:ascii="Times New Roman" w:hAnsi="Times New Roman" w:cs="Times New Roman"/>
          <w:b/>
          <w:i/>
          <w:sz w:val="24"/>
          <w:szCs w:val="24"/>
          <w:u w:val="single"/>
        </w:rPr>
        <w:t>наглядного сопровождения).</w:t>
      </w:r>
    </w:p>
    <w:p w14:paraId="64D282BC" w14:textId="3F6E8015" w:rsidR="0093014B" w:rsidRPr="00A01311" w:rsidRDefault="00F85A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 w:rsidRPr="00A01311">
        <w:rPr>
          <w:rFonts w:ascii="Times New Roman" w:hAnsi="Times New Roman" w:cs="Times New Roman"/>
          <w:b/>
          <w:color w:val="C00000"/>
          <w:sz w:val="24"/>
          <w:szCs w:val="24"/>
        </w:rPr>
        <w:t>Обратите внимание, чтобы ребенок не отвлекался во время чтения</w:t>
      </w:r>
      <w:r w:rsidR="0095005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 обязательно </w:t>
      </w:r>
      <w:bookmarkStart w:id="0" w:name="_GoBack"/>
      <w:bookmarkEnd w:id="0"/>
      <w:r w:rsidR="0095005C">
        <w:rPr>
          <w:rFonts w:ascii="Times New Roman" w:hAnsi="Times New Roman" w:cs="Times New Roman"/>
          <w:b/>
          <w:color w:val="C00000"/>
          <w:sz w:val="24"/>
          <w:szCs w:val="24"/>
        </w:rPr>
        <w:t>побеседуйте о прочитанной сказке.</w:t>
      </w:r>
    </w:p>
    <w:p w14:paraId="2C25B3BE" w14:textId="77777777" w:rsidR="00A01311" w:rsidRDefault="00E669F0" w:rsidP="00A01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9F0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</w:t>
      </w:r>
      <w:r w:rsidRPr="00E669F0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  <w:r w:rsidRPr="00E669F0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s</w:t>
      </w:r>
      <w:r w:rsidRPr="00E669F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01311">
        <w:rPr>
          <w:rFonts w:ascii="Times New Roman" w:hAnsi="Times New Roman" w:cs="Times New Roman"/>
          <w:sz w:val="28"/>
          <w:szCs w:val="28"/>
        </w:rPr>
        <w:t xml:space="preserve">В свободное время рассмотрите с малышом </w:t>
      </w:r>
      <w:r w:rsidRPr="00E669F0">
        <w:rPr>
          <w:rFonts w:ascii="Times New Roman" w:hAnsi="Times New Roman" w:cs="Times New Roman"/>
          <w:sz w:val="28"/>
          <w:szCs w:val="28"/>
        </w:rPr>
        <w:t>иллюстрации</w:t>
      </w:r>
      <w:r w:rsidR="00A01311">
        <w:rPr>
          <w:rFonts w:ascii="Times New Roman" w:hAnsi="Times New Roman" w:cs="Times New Roman"/>
          <w:sz w:val="28"/>
          <w:szCs w:val="28"/>
        </w:rPr>
        <w:t xml:space="preserve"> с изображением медведей, в работах</w:t>
      </w:r>
      <w:r w:rsidRPr="00E669F0">
        <w:rPr>
          <w:rFonts w:ascii="Times New Roman" w:hAnsi="Times New Roman" w:cs="Times New Roman"/>
          <w:sz w:val="28"/>
          <w:szCs w:val="28"/>
        </w:rPr>
        <w:t xml:space="preserve"> разных художников (Ю. Васнецова; Е. Рачева; Н. Устинова; А. Елисеева). </w:t>
      </w:r>
      <w:r w:rsidR="00F85A94">
        <w:rPr>
          <w:rFonts w:ascii="Times New Roman" w:hAnsi="Times New Roman" w:cs="Times New Roman"/>
          <w:sz w:val="28"/>
          <w:szCs w:val="28"/>
        </w:rPr>
        <w:t>Иллюстрации прилагаются отдельным файлом</w:t>
      </w:r>
      <w:r w:rsidR="004C3F4B">
        <w:rPr>
          <w:rFonts w:ascii="Times New Roman" w:hAnsi="Times New Roman" w:cs="Times New Roman"/>
          <w:sz w:val="28"/>
          <w:szCs w:val="28"/>
        </w:rPr>
        <w:t>.</w:t>
      </w:r>
    </w:p>
    <w:p w14:paraId="0007D63F" w14:textId="111CCA4F" w:rsidR="00A01311" w:rsidRDefault="00A01311" w:rsidP="00A013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757A39">
        <w:rPr>
          <w:rFonts w:ascii="Times New Roman" w:hAnsi="Times New Roman" w:cs="Times New Roman"/>
          <w:sz w:val="28"/>
          <w:szCs w:val="28"/>
        </w:rPr>
        <w:t xml:space="preserve"> малыша</w:t>
      </w:r>
      <w:r>
        <w:rPr>
          <w:rFonts w:ascii="Times New Roman" w:hAnsi="Times New Roman" w:cs="Times New Roman"/>
          <w:sz w:val="28"/>
          <w:szCs w:val="28"/>
        </w:rPr>
        <w:t>, что каждый художник нарисовал мишку по- своему.</w:t>
      </w:r>
    </w:p>
    <w:p w14:paraId="06A54EA7" w14:textId="1D6B5F13" w:rsidR="006B0901" w:rsidRPr="00A01311" w:rsidRDefault="00A01311" w:rsidP="00A01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 xml:space="preserve">Спросите у него, какой мишка ему понравился больше. </w:t>
      </w:r>
    </w:p>
    <w:sectPr w:rsidR="006B0901" w:rsidRPr="00A01311" w:rsidSect="004C3F4B">
      <w:pgSz w:w="11906" w:h="16838"/>
      <w:pgMar w:top="567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DB"/>
    <w:rsid w:val="004C3F4B"/>
    <w:rsid w:val="006A65BC"/>
    <w:rsid w:val="006B0901"/>
    <w:rsid w:val="00757A39"/>
    <w:rsid w:val="008C17DB"/>
    <w:rsid w:val="0093014B"/>
    <w:rsid w:val="0095005C"/>
    <w:rsid w:val="00986210"/>
    <w:rsid w:val="00A01311"/>
    <w:rsid w:val="00E669F0"/>
    <w:rsid w:val="00E843D0"/>
    <w:rsid w:val="00E951CD"/>
    <w:rsid w:val="00F122F1"/>
    <w:rsid w:val="00F8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3EAC"/>
  <w15:chartTrackingRefBased/>
  <w15:docId w15:val="{C555679D-FFD9-4ADE-B9D6-823C0B5C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7</cp:revision>
  <dcterms:created xsi:type="dcterms:W3CDTF">2020-04-07T07:29:00Z</dcterms:created>
  <dcterms:modified xsi:type="dcterms:W3CDTF">2020-04-07T13:25:00Z</dcterms:modified>
</cp:coreProperties>
</file>